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0C4CA6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которойобучающимся образовательных учреждений района ежегодно присуждается именная стипендия «Главы муниципального района».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 w:rsidRPr="000C4CA6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0C4CA6">
        <w:rPr>
          <w:rFonts w:ascii="Times New Roman" w:hAnsi="Times New Roman"/>
          <w:sz w:val="28"/>
          <w:szCs w:val="28"/>
        </w:rPr>
        <w:t xml:space="preserve"> школ</w:t>
      </w:r>
      <w:r w:rsidR="00735747" w:rsidRPr="000C4CA6">
        <w:rPr>
          <w:rFonts w:ascii="Times New Roman" w:hAnsi="Times New Roman"/>
          <w:sz w:val="28"/>
          <w:szCs w:val="28"/>
        </w:rPr>
        <w:t>ы</w:t>
      </w:r>
      <w:r w:rsidRPr="000C4CA6">
        <w:rPr>
          <w:rFonts w:ascii="Times New Roman" w:hAnsi="Times New Roman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p w:rsidR="00E01548" w:rsidRPr="000C4CA6" w:rsidRDefault="0020772A" w:rsidP="00E0154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В </w:t>
      </w:r>
      <w:r w:rsidR="00E01548" w:rsidRPr="000C4CA6">
        <w:rPr>
          <w:rFonts w:ascii="Times New Roman" w:hAnsi="Times New Roman"/>
          <w:sz w:val="28"/>
          <w:szCs w:val="28"/>
        </w:rPr>
        <w:t>январе-феврале</w:t>
      </w:r>
      <w:r w:rsidRPr="000C4CA6">
        <w:rPr>
          <w:rFonts w:ascii="Times New Roman" w:hAnsi="Times New Roman"/>
          <w:sz w:val="28"/>
          <w:szCs w:val="28"/>
        </w:rPr>
        <w:t xml:space="preserve"> 2017/</w:t>
      </w:r>
      <w:r w:rsidR="00521849" w:rsidRPr="000C4CA6">
        <w:rPr>
          <w:rFonts w:ascii="Times New Roman" w:hAnsi="Times New Roman"/>
          <w:sz w:val="28"/>
          <w:szCs w:val="28"/>
        </w:rPr>
        <w:t>2018 учебного</w:t>
      </w:r>
      <w:r w:rsidR="000C4CA6" w:rsidRPr="000C4CA6">
        <w:rPr>
          <w:rFonts w:ascii="Times New Roman" w:hAnsi="Times New Roman"/>
          <w:sz w:val="28"/>
          <w:szCs w:val="28"/>
        </w:rPr>
        <w:t xml:space="preserve"> </w:t>
      </w:r>
      <w:r w:rsidR="00E01548" w:rsidRPr="000C4CA6">
        <w:rPr>
          <w:rFonts w:ascii="Times New Roman" w:hAnsi="Times New Roman"/>
          <w:sz w:val="28"/>
          <w:szCs w:val="28"/>
        </w:rPr>
        <w:t xml:space="preserve">года 17 обучающихся муниципальных общеобразовательных организаций приняли участие в 12 олимпиадах регионального этапа Всероссийской олимпиаде школьников общеобразовательных организаций Новгородской области (далее – олимпиада). Призерами стали 4 </w:t>
      </w:r>
      <w:proofErr w:type="gramStart"/>
      <w:r w:rsidR="00E01548" w:rsidRPr="000C4C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01548" w:rsidRPr="000C4CA6">
        <w:rPr>
          <w:rFonts w:ascii="Times New Roman" w:hAnsi="Times New Roman"/>
          <w:sz w:val="28"/>
          <w:szCs w:val="28"/>
        </w:rPr>
        <w:t>: МАОУСШ № 1г. Окуловка – русский язык 1 обучающийся 11 класс, литература 1 обучающийся 11 класс, МАОУСШ № 3 г. Окуловка – литература 1 обучающийся 10 класс, экология 1 обучающийся 9 класс.</w:t>
      </w:r>
    </w:p>
    <w:p w:rsidR="00F8547D" w:rsidRPr="000C4CA6" w:rsidRDefault="00F8547D" w:rsidP="00E01548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В муниципальном этапе олимпиады младших школьников приняли участие </w:t>
      </w:r>
      <w:r w:rsidR="0079597A" w:rsidRPr="000C4CA6">
        <w:rPr>
          <w:rFonts w:ascii="Times New Roman" w:hAnsi="Times New Roman"/>
          <w:sz w:val="28"/>
          <w:szCs w:val="28"/>
        </w:rPr>
        <w:t>49</w:t>
      </w:r>
      <w:r w:rsidRPr="000C4CA6">
        <w:rPr>
          <w:rFonts w:ascii="Times New Roman" w:hAnsi="Times New Roman"/>
          <w:sz w:val="28"/>
          <w:szCs w:val="28"/>
        </w:rPr>
        <w:t xml:space="preserve"> обучающихся из восьми общеобразовательных организаций Окуловского муниципального района, из них </w:t>
      </w:r>
      <w:r w:rsidR="0079597A" w:rsidRPr="000C4CA6">
        <w:rPr>
          <w:rFonts w:ascii="Times New Roman" w:hAnsi="Times New Roman"/>
          <w:sz w:val="28"/>
          <w:szCs w:val="28"/>
        </w:rPr>
        <w:t>15</w:t>
      </w:r>
      <w:r w:rsidRPr="000C4CA6">
        <w:rPr>
          <w:rFonts w:ascii="Times New Roman" w:hAnsi="Times New Roman"/>
          <w:sz w:val="28"/>
          <w:szCs w:val="28"/>
        </w:rPr>
        <w:t xml:space="preserve"> обучающихся </w:t>
      </w:r>
      <w:r w:rsidR="000C4CA6" w:rsidRPr="000C4CA6">
        <w:rPr>
          <w:rFonts w:ascii="Times New Roman" w:hAnsi="Times New Roman"/>
          <w:sz w:val="28"/>
          <w:szCs w:val="28"/>
        </w:rPr>
        <w:t>–</w:t>
      </w:r>
      <w:r w:rsidRPr="000C4CA6">
        <w:rPr>
          <w:rFonts w:ascii="Times New Roman" w:hAnsi="Times New Roman"/>
          <w:sz w:val="28"/>
          <w:szCs w:val="28"/>
        </w:rPr>
        <w:t xml:space="preserve"> в</w:t>
      </w:r>
      <w:r w:rsidR="0079597A" w:rsidRPr="000C4CA6">
        <w:rPr>
          <w:rFonts w:ascii="Times New Roman" w:hAnsi="Times New Roman"/>
          <w:sz w:val="28"/>
          <w:szCs w:val="28"/>
        </w:rPr>
        <w:t xml:space="preserve"> олимпиаде по русскому языку, 14</w:t>
      </w:r>
      <w:r w:rsidRPr="000C4CA6">
        <w:rPr>
          <w:rFonts w:ascii="Times New Roman" w:hAnsi="Times New Roman"/>
          <w:sz w:val="28"/>
          <w:szCs w:val="28"/>
        </w:rPr>
        <w:t xml:space="preserve"> обучающихся – по математике</w:t>
      </w:r>
      <w:r w:rsidR="0079597A" w:rsidRPr="000C4CA6">
        <w:rPr>
          <w:rFonts w:ascii="Times New Roman" w:hAnsi="Times New Roman"/>
          <w:sz w:val="28"/>
          <w:szCs w:val="28"/>
        </w:rPr>
        <w:t xml:space="preserve"> и 20</w:t>
      </w:r>
      <w:r w:rsidRPr="000C4CA6">
        <w:rPr>
          <w:rFonts w:ascii="Times New Roman" w:hAnsi="Times New Roman"/>
          <w:sz w:val="28"/>
          <w:szCs w:val="28"/>
        </w:rPr>
        <w:t xml:space="preserve"> обучающихся – по окружающему миру. Победителями и призерами муниципального этапа областной олимп</w:t>
      </w:r>
      <w:r w:rsidR="00A622C6" w:rsidRPr="000C4CA6">
        <w:rPr>
          <w:rFonts w:ascii="Times New Roman" w:hAnsi="Times New Roman"/>
          <w:sz w:val="28"/>
          <w:szCs w:val="28"/>
        </w:rPr>
        <w:t>иады младших школьников стали 14</w:t>
      </w:r>
      <w:r w:rsidRPr="000C4CA6">
        <w:rPr>
          <w:rFonts w:ascii="Times New Roman" w:hAnsi="Times New Roman"/>
          <w:sz w:val="28"/>
          <w:szCs w:val="28"/>
        </w:rPr>
        <w:t xml:space="preserve"> четвероклассников. </w:t>
      </w:r>
      <w:r w:rsidR="008820B9" w:rsidRPr="000C4CA6">
        <w:rPr>
          <w:rFonts w:ascii="Times New Roman" w:hAnsi="Times New Roman"/>
          <w:sz w:val="28"/>
          <w:szCs w:val="28"/>
        </w:rPr>
        <w:t xml:space="preserve">Шестеро обучающихся </w:t>
      </w:r>
      <w:r w:rsidRPr="000C4CA6">
        <w:rPr>
          <w:rFonts w:ascii="Times New Roman" w:hAnsi="Times New Roman"/>
          <w:sz w:val="28"/>
          <w:szCs w:val="28"/>
        </w:rPr>
        <w:t>стали участниками областного эта</w:t>
      </w:r>
      <w:r w:rsidR="000C4CA6">
        <w:rPr>
          <w:rFonts w:ascii="Times New Roman" w:hAnsi="Times New Roman"/>
          <w:sz w:val="28"/>
          <w:szCs w:val="28"/>
        </w:rPr>
        <w:t>па олимпиады младших школьников</w:t>
      </w:r>
      <w:r w:rsidRPr="000C4CA6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F8547D" w:rsidRPr="000C4CA6" w:rsidRDefault="007B3BD8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0C4CA6">
        <w:rPr>
          <w:sz w:val="28"/>
          <w:szCs w:val="28"/>
        </w:rPr>
        <w:t xml:space="preserve">За </w:t>
      </w:r>
      <w:r w:rsidR="00D1580E" w:rsidRPr="000C4CA6">
        <w:rPr>
          <w:sz w:val="28"/>
          <w:szCs w:val="28"/>
        </w:rPr>
        <w:t xml:space="preserve"> период с 01.01.</w:t>
      </w:r>
      <w:r w:rsidR="00C17CD1" w:rsidRPr="000C4CA6">
        <w:rPr>
          <w:sz w:val="28"/>
          <w:szCs w:val="28"/>
        </w:rPr>
        <w:t xml:space="preserve">2018 </w:t>
      </w:r>
      <w:r w:rsidR="00F8547D" w:rsidRPr="000C4CA6">
        <w:rPr>
          <w:sz w:val="28"/>
          <w:szCs w:val="28"/>
        </w:rPr>
        <w:t xml:space="preserve"> год</w:t>
      </w:r>
      <w:r w:rsidR="00C17CD1" w:rsidRPr="000C4CA6">
        <w:rPr>
          <w:sz w:val="28"/>
          <w:szCs w:val="28"/>
        </w:rPr>
        <w:t>а</w:t>
      </w:r>
      <w:r w:rsidR="00D1580E" w:rsidRPr="000C4CA6">
        <w:rPr>
          <w:sz w:val="28"/>
          <w:szCs w:val="28"/>
        </w:rPr>
        <w:t xml:space="preserve"> по 01.07.2018 года </w:t>
      </w:r>
      <w:r w:rsidR="00F8547D" w:rsidRPr="000C4CA6">
        <w:rPr>
          <w:sz w:val="28"/>
          <w:szCs w:val="28"/>
        </w:rPr>
        <w:t xml:space="preserve"> специалистами по</w:t>
      </w:r>
      <w:r w:rsidRPr="000C4CA6">
        <w:rPr>
          <w:sz w:val="28"/>
          <w:szCs w:val="28"/>
        </w:rPr>
        <w:t xml:space="preserve"> охране прав детства </w:t>
      </w:r>
      <w:r w:rsidR="00D1580E" w:rsidRPr="000C4CA6">
        <w:rPr>
          <w:sz w:val="28"/>
          <w:szCs w:val="28"/>
        </w:rPr>
        <w:t>выявлено 18 детей-сирот и детей, оставшихся без попечения родителей, из них:  1 - передан на воспитание в приемную семью, 5 – переданы под предварительную опеку,  3 – устроены на государственное обеспечение  в Дом ребенка г. Боровичи,  4 – определены под надзор в детский дом г</w:t>
      </w:r>
      <w:proofErr w:type="gramStart"/>
      <w:r w:rsidR="00D1580E" w:rsidRPr="000C4CA6">
        <w:rPr>
          <w:sz w:val="28"/>
          <w:szCs w:val="28"/>
        </w:rPr>
        <w:t>.Б</w:t>
      </w:r>
      <w:proofErr w:type="gramEnd"/>
      <w:r w:rsidR="00D1580E" w:rsidRPr="000C4CA6">
        <w:rPr>
          <w:sz w:val="28"/>
          <w:szCs w:val="28"/>
        </w:rPr>
        <w:t xml:space="preserve">оровичи, 4 – определены в отделение социального приюта ОАУСО «Окуловский КЦСО», 1 - устроен на государственное обеспечение в </w:t>
      </w:r>
      <w:r w:rsidR="00D1580E" w:rsidRPr="000C4CA6">
        <w:rPr>
          <w:sz w:val="28"/>
          <w:szCs w:val="28"/>
        </w:rPr>
        <w:lastRenderedPageBreak/>
        <w:t>филиал ОАПОУ «</w:t>
      </w:r>
      <w:proofErr w:type="spellStart"/>
      <w:r w:rsidR="00D1580E" w:rsidRPr="000C4CA6">
        <w:rPr>
          <w:sz w:val="28"/>
          <w:szCs w:val="28"/>
        </w:rPr>
        <w:t>Боровичский</w:t>
      </w:r>
      <w:proofErr w:type="spellEnd"/>
      <w:r w:rsidR="00D1580E" w:rsidRPr="000C4CA6">
        <w:rPr>
          <w:sz w:val="28"/>
          <w:szCs w:val="28"/>
        </w:rPr>
        <w:t xml:space="preserve">  Агропромышленный техникум». </w:t>
      </w:r>
      <w:r w:rsidR="009B79DB" w:rsidRPr="000C4CA6">
        <w:rPr>
          <w:sz w:val="28"/>
          <w:szCs w:val="28"/>
        </w:rPr>
        <w:t xml:space="preserve"> </w:t>
      </w:r>
      <w:r w:rsidR="00D1580E" w:rsidRPr="000C4CA6">
        <w:rPr>
          <w:sz w:val="28"/>
          <w:szCs w:val="28"/>
        </w:rPr>
        <w:t xml:space="preserve"> </w:t>
      </w:r>
    </w:p>
    <w:p w:rsidR="00D1580E" w:rsidRPr="000C4CA6" w:rsidRDefault="00D1580E" w:rsidP="00D1580E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          В Окуловском муниципальном районе на 01.07.2018 года  численность детей, оставшихся без попечения родителей, составила 154 человек. Из них проживают в приемных семьях – 82 ребенка, в усыновленных семьях – 1 ребенок,  в опекаемых семьях – 62 ребенка, находятся под опекой по заявлениям родителей – 31 ребенок.  </w:t>
      </w:r>
    </w:p>
    <w:p w:rsidR="00D1580E" w:rsidRPr="000C4CA6" w:rsidRDefault="00D1580E" w:rsidP="00D1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           Состоят на полном государственном обеспечении в отделении социального приюта ОАУСО «Окуловский комплексный центр социального обслуживания населения» - 8 детей, оставшихся без попечения родителей,  в филиале  ОАПОУ «</w:t>
      </w:r>
      <w:proofErr w:type="spellStart"/>
      <w:r w:rsidRPr="000C4CA6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Pr="000C4CA6">
        <w:rPr>
          <w:rFonts w:ascii="Times New Roman" w:hAnsi="Times New Roman"/>
          <w:sz w:val="28"/>
          <w:szCs w:val="28"/>
        </w:rPr>
        <w:t xml:space="preserve"> Агропромышленный техникум» - 1.</w:t>
      </w:r>
    </w:p>
    <w:p w:rsidR="00D1580E" w:rsidRPr="000C4CA6" w:rsidRDefault="00D1580E" w:rsidP="00D15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         За период с 01.01.2018 года по 01.07.2018 года </w:t>
      </w:r>
      <w:r w:rsidR="000C4CA6">
        <w:rPr>
          <w:rFonts w:ascii="Times New Roman" w:hAnsi="Times New Roman"/>
          <w:sz w:val="28"/>
          <w:szCs w:val="28"/>
        </w:rPr>
        <w:t>трое граждан лишены</w:t>
      </w:r>
      <w:r w:rsidRPr="000C4CA6">
        <w:rPr>
          <w:rFonts w:ascii="Times New Roman" w:hAnsi="Times New Roman"/>
          <w:sz w:val="28"/>
          <w:szCs w:val="28"/>
        </w:rPr>
        <w:t xml:space="preserve"> родительских прав</w:t>
      </w:r>
      <w:r w:rsidR="000C4CA6">
        <w:rPr>
          <w:rFonts w:ascii="Times New Roman" w:hAnsi="Times New Roman"/>
          <w:sz w:val="28"/>
          <w:szCs w:val="28"/>
        </w:rPr>
        <w:t>, ограничены</w:t>
      </w:r>
      <w:r w:rsidRPr="000C4CA6">
        <w:rPr>
          <w:rFonts w:ascii="Times New Roman" w:hAnsi="Times New Roman"/>
          <w:sz w:val="28"/>
          <w:szCs w:val="28"/>
        </w:rPr>
        <w:t xml:space="preserve">  в родительских п</w:t>
      </w:r>
      <w:r w:rsidR="000C4CA6">
        <w:rPr>
          <w:rFonts w:ascii="Times New Roman" w:hAnsi="Times New Roman"/>
          <w:sz w:val="28"/>
          <w:szCs w:val="28"/>
        </w:rPr>
        <w:t>равах – 6 законных представителей</w:t>
      </w:r>
      <w:r w:rsidRPr="000C4CA6">
        <w:rPr>
          <w:rFonts w:ascii="Times New Roman" w:hAnsi="Times New Roman"/>
          <w:sz w:val="28"/>
          <w:szCs w:val="28"/>
        </w:rPr>
        <w:t>.</w:t>
      </w:r>
    </w:p>
    <w:p w:rsidR="00F8547D" w:rsidRPr="000C4CA6" w:rsidRDefault="00D1580E" w:rsidP="0087526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C4CA6">
        <w:rPr>
          <w:rFonts w:ascii="Times New Roman" w:hAnsi="Times New Roman"/>
          <w:sz w:val="28"/>
          <w:szCs w:val="28"/>
        </w:rPr>
        <w:t xml:space="preserve">        О</w:t>
      </w:r>
      <w:r w:rsidR="00F8547D" w:rsidRPr="000C4CA6">
        <w:rPr>
          <w:rFonts w:ascii="Times New Roman" w:hAnsi="Times New Roman"/>
          <w:sz w:val="28"/>
          <w:szCs w:val="28"/>
        </w:rPr>
        <w:t>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выявления детей. Совместно с филиалом № 4 ГОБУ «Новгородский областной центр психолого-педагогической, медицинской и социальной помощи» и АОУСО «</w:t>
      </w:r>
      <w:r w:rsidRPr="000C4CA6">
        <w:rPr>
          <w:rFonts w:ascii="Times New Roman" w:hAnsi="Times New Roman"/>
          <w:sz w:val="28"/>
          <w:szCs w:val="28"/>
        </w:rPr>
        <w:t>Окуловский к</w:t>
      </w:r>
      <w:r w:rsidR="00F8547D" w:rsidRPr="000C4CA6">
        <w:rPr>
          <w:rFonts w:ascii="Times New Roman" w:hAnsi="Times New Roman"/>
          <w:sz w:val="28"/>
          <w:szCs w:val="28"/>
        </w:rPr>
        <w:t>омплексный центр социального обслуживания» разрабатываются индивидуальные программы реабилитации семьи.</w:t>
      </w:r>
    </w:p>
    <w:p w:rsidR="00F8547D" w:rsidRPr="000C4CA6" w:rsidRDefault="00F8547D" w:rsidP="0087526B">
      <w:pPr>
        <w:spacing w:after="0" w:line="240" w:lineRule="auto"/>
        <w:rPr>
          <w:sz w:val="28"/>
          <w:szCs w:val="28"/>
        </w:rPr>
      </w:pPr>
    </w:p>
    <w:p w:rsidR="00C35475" w:rsidRPr="000C4CA6" w:rsidRDefault="00C35475">
      <w:pPr>
        <w:spacing w:after="0" w:line="240" w:lineRule="auto"/>
        <w:rPr>
          <w:sz w:val="28"/>
          <w:szCs w:val="28"/>
        </w:rPr>
      </w:pPr>
    </w:p>
    <w:sectPr w:rsidR="00C35475" w:rsidRPr="000C4CA6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B6"/>
    <w:rsid w:val="00010771"/>
    <w:rsid w:val="00017264"/>
    <w:rsid w:val="00034D47"/>
    <w:rsid w:val="00072F8B"/>
    <w:rsid w:val="00087597"/>
    <w:rsid w:val="000C4CA6"/>
    <w:rsid w:val="000D2AA7"/>
    <w:rsid w:val="0017490F"/>
    <w:rsid w:val="00180C77"/>
    <w:rsid w:val="00190A16"/>
    <w:rsid w:val="001C1ED4"/>
    <w:rsid w:val="001F12F4"/>
    <w:rsid w:val="0020772A"/>
    <w:rsid w:val="00280C71"/>
    <w:rsid w:val="00281B92"/>
    <w:rsid w:val="002949FB"/>
    <w:rsid w:val="00296C3B"/>
    <w:rsid w:val="002C6E13"/>
    <w:rsid w:val="002D7CF4"/>
    <w:rsid w:val="002E648C"/>
    <w:rsid w:val="00310759"/>
    <w:rsid w:val="00324B7C"/>
    <w:rsid w:val="00333775"/>
    <w:rsid w:val="00334B35"/>
    <w:rsid w:val="00355095"/>
    <w:rsid w:val="00361ED8"/>
    <w:rsid w:val="003672B6"/>
    <w:rsid w:val="003A3098"/>
    <w:rsid w:val="003B1FD0"/>
    <w:rsid w:val="003E68FB"/>
    <w:rsid w:val="00417B76"/>
    <w:rsid w:val="0042539C"/>
    <w:rsid w:val="0044390E"/>
    <w:rsid w:val="00451C70"/>
    <w:rsid w:val="004A4031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73105"/>
    <w:rsid w:val="005746F8"/>
    <w:rsid w:val="005A12BD"/>
    <w:rsid w:val="005A19A6"/>
    <w:rsid w:val="005B29F6"/>
    <w:rsid w:val="005E59D7"/>
    <w:rsid w:val="0062205B"/>
    <w:rsid w:val="006244C0"/>
    <w:rsid w:val="006311E6"/>
    <w:rsid w:val="00633908"/>
    <w:rsid w:val="006345C2"/>
    <w:rsid w:val="00640C9E"/>
    <w:rsid w:val="00651033"/>
    <w:rsid w:val="00666B4A"/>
    <w:rsid w:val="00695BA0"/>
    <w:rsid w:val="00695D98"/>
    <w:rsid w:val="006B3079"/>
    <w:rsid w:val="006E7ABF"/>
    <w:rsid w:val="006F0789"/>
    <w:rsid w:val="006F30DD"/>
    <w:rsid w:val="0072518B"/>
    <w:rsid w:val="007268D8"/>
    <w:rsid w:val="00735747"/>
    <w:rsid w:val="00760183"/>
    <w:rsid w:val="0079597A"/>
    <w:rsid w:val="007A6434"/>
    <w:rsid w:val="007B1192"/>
    <w:rsid w:val="007B3BD8"/>
    <w:rsid w:val="007D4160"/>
    <w:rsid w:val="0084549D"/>
    <w:rsid w:val="0085007D"/>
    <w:rsid w:val="00861BB7"/>
    <w:rsid w:val="0087526B"/>
    <w:rsid w:val="008820B9"/>
    <w:rsid w:val="0088650C"/>
    <w:rsid w:val="008E4F4B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622C6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B08D6"/>
    <w:rsid w:val="00BC2C24"/>
    <w:rsid w:val="00C038A3"/>
    <w:rsid w:val="00C17CD1"/>
    <w:rsid w:val="00C35475"/>
    <w:rsid w:val="00C438AA"/>
    <w:rsid w:val="00C43907"/>
    <w:rsid w:val="00C676C8"/>
    <w:rsid w:val="00CA051C"/>
    <w:rsid w:val="00CE2A4D"/>
    <w:rsid w:val="00CF0A4C"/>
    <w:rsid w:val="00CF2132"/>
    <w:rsid w:val="00D03002"/>
    <w:rsid w:val="00D1580E"/>
    <w:rsid w:val="00D36D81"/>
    <w:rsid w:val="00D408CB"/>
    <w:rsid w:val="00D75C11"/>
    <w:rsid w:val="00D93CA0"/>
    <w:rsid w:val="00DC193A"/>
    <w:rsid w:val="00E01548"/>
    <w:rsid w:val="00E1640C"/>
    <w:rsid w:val="00E36D57"/>
    <w:rsid w:val="00E430EF"/>
    <w:rsid w:val="00E67A79"/>
    <w:rsid w:val="00E85D52"/>
    <w:rsid w:val="00EA0C09"/>
    <w:rsid w:val="00EA4020"/>
    <w:rsid w:val="00ED70F6"/>
    <w:rsid w:val="00EE73B2"/>
    <w:rsid w:val="00F2656B"/>
    <w:rsid w:val="00F47917"/>
    <w:rsid w:val="00F8547D"/>
    <w:rsid w:val="00FA10C8"/>
    <w:rsid w:val="00FD6AAA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458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41</cp:revision>
  <cp:lastPrinted>2018-04-10T06:23:00Z</cp:lastPrinted>
  <dcterms:created xsi:type="dcterms:W3CDTF">2015-02-10T14:43:00Z</dcterms:created>
  <dcterms:modified xsi:type="dcterms:W3CDTF">2018-07-12T13:06:00Z</dcterms:modified>
</cp:coreProperties>
</file>